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附件1</w:t>
      </w:r>
    </w:p>
    <w:p>
      <w:pPr>
        <w:spacing w:line="500" w:lineRule="exact"/>
        <w:jc w:val="center"/>
        <w:rPr>
          <w:rFonts w:hint="default" w:ascii="方正小标宋_GBK" w:hAnsi="宋体" w:eastAsia="方正小标宋_GBK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重庆市2020年校园足球联赛报名表</w:t>
      </w:r>
    </w:p>
    <w:p>
      <w:pPr>
        <w:spacing w:line="500" w:lineRule="exact"/>
        <w:rPr>
          <w:rFonts w:ascii="方正仿宋_GBK" w:hAnsi="宋体" w:eastAsia="方正仿宋_GBK"/>
          <w:bCs/>
          <w:color w:val="000000"/>
          <w:sz w:val="28"/>
          <w:szCs w:val="24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>参赛单位（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>区县教委</w:t>
      </w:r>
      <w:r>
        <w:rPr>
          <w:rFonts w:hint="eastAsia" w:ascii="仿宋" w:hAnsi="仿宋" w:eastAsia="仿宋" w:cs="仿宋"/>
          <w:bCs/>
          <w:color w:val="000000"/>
          <w:sz w:val="28"/>
        </w:rPr>
        <w:t xml:space="preserve">章）                  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>学籍证明</w:t>
      </w:r>
      <w:r>
        <w:rPr>
          <w:rFonts w:hint="eastAsia" w:ascii="仿宋" w:hAnsi="仿宋" w:eastAsia="仿宋" w:cs="仿宋"/>
          <w:bCs/>
          <w:color w:val="000000"/>
          <w:sz w:val="28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>区县教委学籍</w:t>
      </w:r>
      <w:r>
        <w:rPr>
          <w:rFonts w:hint="eastAsia" w:ascii="仿宋" w:hAnsi="仿宋" w:eastAsia="仿宋" w:cs="仿宋"/>
          <w:bCs/>
          <w:color w:val="000000"/>
          <w:sz w:val="28"/>
        </w:rPr>
        <w:t xml:space="preserve">章）          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>组队学校：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 xml:space="preserve">组  别： </w:t>
      </w:r>
    </w:p>
    <w:p>
      <w:pPr>
        <w:spacing w:line="500" w:lineRule="exact"/>
        <w:ind w:firstLine="560" w:firstLineChars="200"/>
        <w:rPr>
          <w:rFonts w:hint="default" w:ascii="仿宋" w:hAnsi="仿宋" w:eastAsia="仿宋" w:cs="仿宋"/>
          <w:bCs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>领  队：          联系电话：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 xml:space="preserve">            所在单位职务：</w:t>
      </w:r>
    </w:p>
    <w:p>
      <w:pPr>
        <w:spacing w:line="500" w:lineRule="exact"/>
        <w:ind w:firstLine="560" w:firstLineChars="200"/>
        <w:rPr>
          <w:rFonts w:hint="default" w:ascii="仿宋" w:hAnsi="仿宋" w:eastAsia="仿宋" w:cs="仿宋"/>
          <w:bCs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>主教练</w:t>
      </w:r>
      <w:r>
        <w:rPr>
          <w:rFonts w:hint="eastAsia" w:ascii="仿宋" w:hAnsi="仿宋" w:eastAsia="仿宋" w:cs="仿宋"/>
          <w:bCs/>
          <w:color w:val="000000"/>
          <w:sz w:val="28"/>
        </w:rPr>
        <w:t xml:space="preserve">：    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sz w:val="28"/>
        </w:rPr>
        <w:t xml:space="preserve">联系电话： 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 xml:space="preserve">           所在单位职务：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</w:rPr>
      </w:pP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>教练员：</w:t>
      </w:r>
      <w:r>
        <w:rPr>
          <w:rFonts w:hint="eastAsia" w:ascii="仿宋" w:hAnsi="仿宋" w:eastAsia="仿宋" w:cs="仿宋"/>
          <w:bCs/>
          <w:color w:val="000000"/>
          <w:sz w:val="28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ascii="方正仿宋_GBK" w:hAnsi="宋体" w:eastAsia="方正仿宋_GBK"/>
          <w:bCs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 xml:space="preserve">队  医： </w:t>
      </w:r>
      <w:r>
        <w:rPr>
          <w:rFonts w:hint="eastAsia" w:ascii="方正仿宋_GBK" w:hAnsi="宋体" w:eastAsia="方正仿宋_GBK"/>
          <w:bCs/>
          <w:color w:val="000000"/>
          <w:sz w:val="28"/>
        </w:rPr>
        <w:t xml:space="preserve">               </w:t>
      </w:r>
    </w:p>
    <w:tbl>
      <w:tblPr>
        <w:tblStyle w:val="6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72"/>
        <w:gridCol w:w="846"/>
        <w:gridCol w:w="847"/>
        <w:gridCol w:w="2121"/>
        <w:gridCol w:w="225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场上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号码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场上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位置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所在学校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09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19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重庆市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校园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足球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联赛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赛区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7"/>
        <w:gridCol w:w="774"/>
        <w:gridCol w:w="351"/>
        <w:gridCol w:w="527"/>
        <w:gridCol w:w="175"/>
        <w:gridCol w:w="762"/>
        <w:gridCol w:w="643"/>
        <w:gridCol w:w="174"/>
        <w:gridCol w:w="528"/>
        <w:gridCol w:w="351"/>
        <w:gridCol w:w="351"/>
        <w:gridCol w:w="602"/>
        <w:gridCol w:w="102"/>
        <w:gridCol w:w="702"/>
        <w:gridCol w:w="307"/>
        <w:gridCol w:w="395"/>
        <w:gridCol w:w="176"/>
        <w:gridCol w:w="528"/>
        <w:gridCol w:w="350"/>
        <w:gridCol w:w="60"/>
        <w:gridCol w:w="292"/>
        <w:gridCol w:w="526"/>
        <w:gridCol w:w="176"/>
        <w:gridCol w:w="7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5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参赛单位（盖章）</w:t>
            </w:r>
          </w:p>
        </w:tc>
        <w:tc>
          <w:tcPr>
            <w:tcW w:w="4566" w:type="dxa"/>
            <w:gridSpan w:val="11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参赛组别</w:t>
            </w:r>
          </w:p>
        </w:tc>
        <w:tc>
          <w:tcPr>
            <w:tcW w:w="3207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组队学校</w:t>
            </w:r>
          </w:p>
        </w:tc>
        <w:tc>
          <w:tcPr>
            <w:tcW w:w="9556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07" w:type="dxa"/>
            <w:gridSpan w:val="4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服装颜色</w:t>
            </w:r>
          </w:p>
        </w:tc>
        <w:tc>
          <w:tcPr>
            <w:tcW w:w="21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运动员A</w:t>
            </w:r>
          </w:p>
        </w:tc>
        <w:tc>
          <w:tcPr>
            <w:tcW w:w="2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守门员A</w:t>
            </w:r>
          </w:p>
        </w:tc>
        <w:tc>
          <w:tcPr>
            <w:tcW w:w="21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运动员B</w:t>
            </w:r>
          </w:p>
        </w:tc>
        <w:tc>
          <w:tcPr>
            <w:tcW w:w="2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守门员B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07" w:type="dxa"/>
            <w:gridSpan w:val="4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38" w:type="dxa"/>
            <w:gridSpan w:val="2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领队、教练员、队医信息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领  队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主教练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教  练</w:t>
            </w: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教  练</w:t>
            </w: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教  练</w:t>
            </w: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队  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电子照片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电子照片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电子照片</w:t>
            </w: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电子照片</w:t>
            </w: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电子照片</w:t>
            </w: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</w:t>
            </w:r>
          </w:p>
        </w:tc>
        <w:tc>
          <w:tcPr>
            <w:tcW w:w="9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李一一</w:t>
            </w:r>
          </w:p>
        </w:tc>
        <w:tc>
          <w:tcPr>
            <w:tcW w:w="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</w:t>
            </w:r>
          </w:p>
        </w:tc>
        <w:tc>
          <w:tcPr>
            <w:tcW w:w="8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</w:t>
            </w:r>
          </w:p>
        </w:tc>
        <w:tc>
          <w:tcPr>
            <w:tcW w:w="8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</w:t>
            </w:r>
          </w:p>
        </w:tc>
        <w:tc>
          <w:tcPr>
            <w:tcW w:w="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名</w:t>
            </w: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证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证</w:t>
            </w: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证</w:t>
            </w: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证</w:t>
            </w: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500108199905210012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所属单位及职务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所属单位及职务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所属单位及职务</w:t>
            </w: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所属单位及职务</w:t>
            </w: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所属单位及职务</w:t>
            </w: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XXXX学校</w:t>
            </w:r>
          </w:p>
          <w:p>
            <w:pPr>
              <w:spacing w:after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副校长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6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133312341234</w:t>
            </w:r>
          </w:p>
        </w:tc>
        <w:tc>
          <w:tcPr>
            <w:tcW w:w="1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538" w:type="dxa"/>
            <w:gridSpan w:val="2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运动员信息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634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李一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守门员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500108199905210012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G500108199905210012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XXX学校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634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634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634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634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近期电子照片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比赛号码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场上位置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身 份 证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 籍 号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所属学校</w:t>
            </w:r>
          </w:p>
        </w:tc>
        <w:tc>
          <w:tcPr>
            <w:tcW w:w="1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承诺以上报名学生均具有我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正式学籍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并通过身体检查，身体健康，办理了意外伤害保险相关手续。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7700" w:hanging="9800" w:hangingChars="35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 xml:space="preserve">                   区教委分管领导（区教委章）：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40" w:firstLineChars="2300"/>
        <w:textAlignment w:val="auto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日   期：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</w:pPr>
      <w:r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  <w:t>参赛队伍准备材料：</w:t>
      </w:r>
    </w:p>
    <w:p>
      <w:pPr>
        <w:widowControl w:val="0"/>
        <w:numPr>
          <w:ilvl w:val="0"/>
          <w:numId w:val="1"/>
        </w:numPr>
        <w:spacing w:line="540" w:lineRule="exact"/>
        <w:ind w:left="280" w:leftChars="0" w:firstLine="0" w:firstLineChars="0"/>
        <w:jc w:val="both"/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</w:pPr>
      <w:r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  <w:t>报名表：加盖区县教委章+学籍章--纸质档、电子档（组委会资格审查存档）</w:t>
      </w:r>
    </w:p>
    <w:p>
      <w:pPr>
        <w:widowControl w:val="0"/>
        <w:numPr>
          <w:ilvl w:val="0"/>
          <w:numId w:val="1"/>
        </w:numPr>
        <w:spacing w:line="540" w:lineRule="exact"/>
        <w:ind w:left="280" w:leftChars="0" w:firstLine="0" w:firstLineChars="0"/>
        <w:jc w:val="both"/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</w:pPr>
      <w:r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  <w:t>报名表（赛区版）：加盖区县教委章+学籍章--纸质档、电子档（组委会资格审查存档）</w:t>
      </w:r>
    </w:p>
    <w:p>
      <w:pPr>
        <w:widowControl w:val="0"/>
        <w:numPr>
          <w:ilvl w:val="0"/>
          <w:numId w:val="1"/>
        </w:numPr>
        <w:spacing w:line="540" w:lineRule="exact"/>
        <w:ind w:left="280" w:leftChars="0" w:firstLine="0" w:firstLineChars="0"/>
        <w:jc w:val="both"/>
        <w:rPr>
          <w:rFonts w:hint="default" w:ascii="方正仿宋_GBK" w:hAnsi="宋体" w:eastAsia="方正仿宋_GBK"/>
          <w:bCs/>
          <w:color w:val="000000"/>
          <w:sz w:val="28"/>
          <w:lang w:val="en-US" w:eastAsia="zh-CN"/>
        </w:rPr>
      </w:pPr>
      <w:r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  <w:t>参赛运动员健康证明--纸质档（组委会资格审查资格审查存档）</w:t>
      </w:r>
    </w:p>
    <w:p>
      <w:pPr>
        <w:widowControl w:val="0"/>
        <w:numPr>
          <w:ilvl w:val="0"/>
          <w:numId w:val="1"/>
        </w:numPr>
        <w:spacing w:line="540" w:lineRule="exact"/>
        <w:ind w:left="280" w:leftChars="0" w:firstLine="0" w:firstLineChars="0"/>
        <w:jc w:val="both"/>
        <w:rPr>
          <w:rFonts w:hint="default" w:ascii="方正仿宋_GBK" w:hAnsi="宋体" w:eastAsia="方正仿宋_GBK"/>
          <w:bCs/>
          <w:color w:val="000000"/>
          <w:sz w:val="28"/>
          <w:lang w:val="en-US" w:eastAsia="zh-CN"/>
        </w:rPr>
      </w:pPr>
      <w:r>
        <w:rPr>
          <w:rFonts w:hint="eastAsia" w:ascii="方正仿宋_GBK" w:hAnsi="宋体" w:eastAsia="方正仿宋_GBK"/>
          <w:bCs/>
          <w:color w:val="000000"/>
          <w:sz w:val="28"/>
          <w:lang w:val="en-US" w:eastAsia="zh-CN"/>
        </w:rPr>
        <w:t>参赛运动员有效期的保险--纸质档（组委会资格审查资格审查存档）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方正仿宋_GBK" w:hAnsi="宋体" w:eastAsia="方正仿宋_GBK"/>
          <w:bCs/>
          <w:color w:val="000000"/>
          <w:sz w:val="28"/>
          <w:lang w:val="en-US" w:eastAsia="zh-CN"/>
        </w:rPr>
      </w:pPr>
      <w:bookmarkStart w:id="0" w:name="_GoBack"/>
      <w:bookmarkEnd w:id="0"/>
    </w:p>
    <w:sectPr>
      <w:pgSz w:w="11906" w:h="16838"/>
      <w:pgMar w:top="567" w:right="680" w:bottom="567" w:left="680" w:header="1418" w:footer="1474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6DC0A7-7C70-457E-928B-07483105C6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080DB1-0D8C-47DB-AC6A-918B1E9A901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7062684-29F5-464A-9629-9CE88CE08FA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947944D-6D53-45F7-BE0B-66746B765F3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3A12"/>
    <w:multiLevelType w:val="singleLevel"/>
    <w:tmpl w:val="49463A12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9B"/>
    <w:rsid w:val="000023D8"/>
    <w:rsid w:val="0004109C"/>
    <w:rsid w:val="0004320C"/>
    <w:rsid w:val="000618CB"/>
    <w:rsid w:val="000706AD"/>
    <w:rsid w:val="00081968"/>
    <w:rsid w:val="000A1C97"/>
    <w:rsid w:val="000B51EE"/>
    <w:rsid w:val="000D0891"/>
    <w:rsid w:val="000E2298"/>
    <w:rsid w:val="00113308"/>
    <w:rsid w:val="00147571"/>
    <w:rsid w:val="0017266E"/>
    <w:rsid w:val="001731EA"/>
    <w:rsid w:val="001767A7"/>
    <w:rsid w:val="001B132A"/>
    <w:rsid w:val="001B2940"/>
    <w:rsid w:val="001C072A"/>
    <w:rsid w:val="001D5B1F"/>
    <w:rsid w:val="0021603B"/>
    <w:rsid w:val="00263FDF"/>
    <w:rsid w:val="00280005"/>
    <w:rsid w:val="00290124"/>
    <w:rsid w:val="00291604"/>
    <w:rsid w:val="00294A2E"/>
    <w:rsid w:val="002B31DD"/>
    <w:rsid w:val="002E10E3"/>
    <w:rsid w:val="00334AD1"/>
    <w:rsid w:val="003670DB"/>
    <w:rsid w:val="003A28A1"/>
    <w:rsid w:val="003C06D5"/>
    <w:rsid w:val="004131CD"/>
    <w:rsid w:val="0042489B"/>
    <w:rsid w:val="0044397E"/>
    <w:rsid w:val="00476657"/>
    <w:rsid w:val="00480D45"/>
    <w:rsid w:val="004A7685"/>
    <w:rsid w:val="004F60C7"/>
    <w:rsid w:val="00551DA5"/>
    <w:rsid w:val="005972A6"/>
    <w:rsid w:val="005C0132"/>
    <w:rsid w:val="005C6A24"/>
    <w:rsid w:val="005E2D4C"/>
    <w:rsid w:val="005F192D"/>
    <w:rsid w:val="006233E1"/>
    <w:rsid w:val="006601ED"/>
    <w:rsid w:val="00670278"/>
    <w:rsid w:val="006769C7"/>
    <w:rsid w:val="0067752A"/>
    <w:rsid w:val="00697913"/>
    <w:rsid w:val="00720927"/>
    <w:rsid w:val="007354F4"/>
    <w:rsid w:val="00793248"/>
    <w:rsid w:val="007F430F"/>
    <w:rsid w:val="007F7B02"/>
    <w:rsid w:val="008D6C01"/>
    <w:rsid w:val="0093386C"/>
    <w:rsid w:val="00935FB4"/>
    <w:rsid w:val="009C4E19"/>
    <w:rsid w:val="009E645E"/>
    <w:rsid w:val="00A06E2F"/>
    <w:rsid w:val="00A24C21"/>
    <w:rsid w:val="00A304C3"/>
    <w:rsid w:val="00A52CCD"/>
    <w:rsid w:val="00A551E5"/>
    <w:rsid w:val="00A7727D"/>
    <w:rsid w:val="00A779F0"/>
    <w:rsid w:val="00A824DD"/>
    <w:rsid w:val="00A86861"/>
    <w:rsid w:val="00A93C93"/>
    <w:rsid w:val="00A96A47"/>
    <w:rsid w:val="00AB1361"/>
    <w:rsid w:val="00AD05F0"/>
    <w:rsid w:val="00AF298D"/>
    <w:rsid w:val="00B62E97"/>
    <w:rsid w:val="00BD1B60"/>
    <w:rsid w:val="00BF4865"/>
    <w:rsid w:val="00C33CEF"/>
    <w:rsid w:val="00C92CC6"/>
    <w:rsid w:val="00CA7A4E"/>
    <w:rsid w:val="00CB5869"/>
    <w:rsid w:val="00CC2F0C"/>
    <w:rsid w:val="00CE1C79"/>
    <w:rsid w:val="00CF1EC0"/>
    <w:rsid w:val="00D82EE3"/>
    <w:rsid w:val="00D96A59"/>
    <w:rsid w:val="00D96D23"/>
    <w:rsid w:val="00DD6220"/>
    <w:rsid w:val="00DE4E0C"/>
    <w:rsid w:val="00E44E38"/>
    <w:rsid w:val="00E910A2"/>
    <w:rsid w:val="00EC5752"/>
    <w:rsid w:val="00ED1933"/>
    <w:rsid w:val="00ED2865"/>
    <w:rsid w:val="00ED3197"/>
    <w:rsid w:val="00EF7C79"/>
    <w:rsid w:val="00F51D74"/>
    <w:rsid w:val="00F534E9"/>
    <w:rsid w:val="00F656F2"/>
    <w:rsid w:val="00F75BC2"/>
    <w:rsid w:val="00F87250"/>
    <w:rsid w:val="00FE7D6A"/>
    <w:rsid w:val="088C046B"/>
    <w:rsid w:val="0AC4108D"/>
    <w:rsid w:val="0B557F43"/>
    <w:rsid w:val="0E6E377A"/>
    <w:rsid w:val="118756D7"/>
    <w:rsid w:val="14153467"/>
    <w:rsid w:val="1B113110"/>
    <w:rsid w:val="1B16307B"/>
    <w:rsid w:val="1C68139F"/>
    <w:rsid w:val="1E1A0809"/>
    <w:rsid w:val="1F6434EC"/>
    <w:rsid w:val="213F1175"/>
    <w:rsid w:val="246D7358"/>
    <w:rsid w:val="2BC06F0D"/>
    <w:rsid w:val="2D0C7475"/>
    <w:rsid w:val="2DCB4949"/>
    <w:rsid w:val="31786504"/>
    <w:rsid w:val="3B7E27A5"/>
    <w:rsid w:val="46AC0046"/>
    <w:rsid w:val="4AD62AE3"/>
    <w:rsid w:val="4B8212BB"/>
    <w:rsid w:val="4E4129DE"/>
    <w:rsid w:val="525B2B66"/>
    <w:rsid w:val="55F42B83"/>
    <w:rsid w:val="68BC749C"/>
    <w:rsid w:val="698C54AD"/>
    <w:rsid w:val="6D1F010D"/>
    <w:rsid w:val="6DC7280C"/>
    <w:rsid w:val="759C68E7"/>
    <w:rsid w:val="75C5626E"/>
    <w:rsid w:val="77C2638B"/>
    <w:rsid w:val="7A7B060A"/>
    <w:rsid w:val="7AB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509A4-37AD-4FF8-B5DA-973777F05B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657</Words>
  <Characters>3751</Characters>
  <Lines>31</Lines>
  <Paragraphs>8</Paragraphs>
  <TotalTime>0</TotalTime>
  <ScaleCrop>false</ScaleCrop>
  <LinksUpToDate>false</LinksUpToDate>
  <CharactersWithSpaces>4400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2019-04-25T08:37:00Z</dcterms:created>
  <dc:creator>Sky123.Org</dc:creator>
  <cp:lastModifiedBy>凉師</cp:lastModifiedBy>
  <cp:lastPrinted>2020-09-03T03:23:00Z</cp:lastPrinted>
  <dcterms:modified xsi:type="dcterms:W3CDTF">2020-09-17T01:54:45Z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